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6C47" w:rsidRDefault="00336E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19050</wp:posOffset>
                </wp:positionV>
                <wp:extent cx="3674110" cy="2457450"/>
                <wp:effectExtent l="19050" t="19050" r="40640" b="3810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11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1464A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Science – Biology – The Human Body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Introduction to Our Body and Our Senses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Eyes and Sight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Ears and Hearing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Touch, taste and smell</w:t>
                            </w:r>
                          </w:p>
                          <w:p w:rsidR="007D6C47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Understanding Sensory Impairment</w:t>
                            </w:r>
                          </w:p>
                          <w:p w:rsidR="007D6C47" w:rsidRPr="00336E6D" w:rsidRDefault="007D6C47">
                            <w:pPr>
                              <w:spacing w:after="0" w:line="240" w:lineRule="auto"/>
                              <w:ind w:left="360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D6C47" w:rsidRPr="00336E6D" w:rsidRDefault="008F0AC4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Working Scientifically: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Asking simple questions and recognising that they can be answered in different ways 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Identifying and classifying</w:t>
                            </w:r>
                          </w:p>
                          <w:p w:rsidR="007D6C47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Using their observations and ideas to suggest answers to questions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477pt;margin-top:1.5pt;width:289.3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" strokecolor="#1464ac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Science – Biology – The Human Body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0"/>
                          <w:szCs w:val="20"/>
                        </w:rPr>
                        <w:t>Introduction to Our Body and Our Senses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0"/>
                          <w:szCs w:val="20"/>
                        </w:rPr>
                        <w:t>Eyes and Sight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0"/>
                          <w:szCs w:val="20"/>
                        </w:rPr>
                        <w:t>Ears and Hearing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0"/>
                          <w:szCs w:val="20"/>
                        </w:rPr>
                        <w:t>Touch, taste and smell</w:t>
                      </w:r>
                    </w:p>
                    <w:p w:rsidR="007D6C47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0"/>
                          <w:szCs w:val="20"/>
                        </w:rPr>
                        <w:t>Understanding Sensory Impairment</w:t>
                      </w:r>
                    </w:p>
                    <w:p w:rsidR="007D6C47" w:rsidRPr="00336E6D" w:rsidRDefault="007D6C47">
                      <w:pPr>
                        <w:spacing w:after="0" w:line="240" w:lineRule="auto"/>
                        <w:ind w:left="360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7D6C47" w:rsidRPr="00336E6D" w:rsidRDefault="008F0AC4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Working Scientifically: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Asking simple questions and recognising that they can be answered in different ways 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Identifying and classifying</w:t>
                      </w:r>
                    </w:p>
                    <w:p w:rsidR="007D6C47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6E6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Using their observations and ideas to suggest answers to questions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25400</wp:posOffset>
                </wp:positionV>
                <wp:extent cx="1988820" cy="1981200"/>
                <wp:effectExtent l="19050" t="19050" r="30480" b="38100"/>
                <wp:wrapSquare wrapText="bothSides" distT="45720" distB="45720" distL="114300" distR="11430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DC909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Music - Senses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Finding the pulse and following instructions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Exploring pulse and tempo whilst singing and playing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Dynamics, duration and graphic notation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Timbre and pitch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Pulse and rhythm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Performance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9" o:spid="_x0000_s1027" style="position:absolute;margin-left:300.75pt;margin-top:2pt;width:156.6pt;height:15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" strokecolor="#dc9090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Music - Senses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Finding the pulse and following instructions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Exploring pulse and tempo whilst singing and playing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Dynamics, duration and graphic notation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Timbre and pitch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Pulse and rhythm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Performance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0AC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-5079</wp:posOffset>
                </wp:positionV>
                <wp:extent cx="1543050" cy="1192530"/>
                <wp:effectExtent l="0" t="0" r="0" b="0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212310"/>
                          <a:ext cx="14859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CC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Forest School 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2"/>
                              </w:rPr>
                              <w:t>Fire lighting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2"/>
                              </w:rPr>
                              <w:t>Outdoor cooking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2"/>
                              </w:rPr>
                              <w:t>Den building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" o:spid="_x0000_s1028" style="position:absolute;margin-left:-2pt;margin-top:-.4pt;width:121.5pt;height:93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" strokecolor="#c60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Forest School 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2"/>
                        </w:rPr>
                        <w:t>Fire lighting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2"/>
                        </w:rPr>
                        <w:t>Outdoor cooking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2"/>
                        </w:rPr>
                        <w:t>Den</w:t>
                      </w:r>
                      <w:r w:rsidRPr="00336E6D">
                        <w:rPr>
                          <w:color w:val="000000"/>
                          <w:sz w:val="22"/>
                        </w:rPr>
                        <w:t xml:space="preserve"> building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0AC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-5079</wp:posOffset>
                </wp:positionV>
                <wp:extent cx="1482090" cy="1230630"/>
                <wp:effectExtent l="0" t="0" r="0" b="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3530" y="3193260"/>
                          <a:ext cx="142494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E52FA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PSHE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4"/>
                              </w:rPr>
                              <w:t>Road safety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4"/>
                              </w:rPr>
                              <w:t>Washing hands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4"/>
                              </w:rPr>
                              <w:t xml:space="preserve">Friendship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2" o:spid="_x0000_s1029" style="position:absolute;margin-left:149pt;margin-top:-.4pt;width:116.7pt;height:96.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" strokecolor="#e52fa4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PSHE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4"/>
                        </w:rPr>
                        <w:t>Road safety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4"/>
                        </w:rPr>
                        <w:t>Washing hands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4"/>
                        </w:rPr>
                        <w:t xml:space="preserve">Friendship </w:t>
                      </w:r>
                    </w:p>
                  </w:txbxContent>
                </v:textbox>
              </v:rect>
            </w:pict>
          </mc:Fallback>
        </mc:AlternateContent>
      </w:r>
    </w:p>
    <w:p w:rsidR="007D6C47" w:rsidRDefault="007D6C47"/>
    <w:p w:rsidR="007D6C47" w:rsidRDefault="007D6C47"/>
    <w:p w:rsidR="007D6C47" w:rsidRDefault="007D6C47"/>
    <w:p w:rsidR="007D6C47" w:rsidRDefault="008F0A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2819400" cy="1743075"/>
                <wp:effectExtent l="19050" t="19050" r="38100" b="47625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8BEE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Geography – Spatial Awareness: Around my school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</w:rPr>
                              <w:t>Aerial Views.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</w:rPr>
                              <w:t>Maps.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</w:rPr>
                              <w:t>Location.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</w:rPr>
                              <w:t>Compass Points.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</w:rPr>
                              <w:t>What makes a good map?</w:t>
                            </w:r>
                          </w:p>
                          <w:p w:rsidR="007D6C47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</w:rPr>
                              <w:t>Drawing maps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30" style="position:absolute;margin-left:36pt;margin-top:12.4pt;width:222pt;height:13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" strokecolor="#8bee54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Geography – Spatial Awareness: Around my school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</w:rPr>
                        <w:t>Aerial Views.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</w:rPr>
                        <w:t>Maps.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</w:rPr>
                        <w:t>Location.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</w:rPr>
                        <w:t>Compass Points.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</w:rPr>
                        <w:t>What makes a good map?</w:t>
                      </w:r>
                    </w:p>
                    <w:p w:rsidR="007D6C47" w:rsidRPr="00336E6D" w:rsidRDefault="008F0AC4" w:rsidP="00336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</w:rPr>
                        <w:t>Drawing maps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D6C47" w:rsidRDefault="007D6C47"/>
    <w:p w:rsidR="007D6C47" w:rsidRDefault="007D6C47"/>
    <w:p w:rsidR="007D6C47" w:rsidRDefault="00336E6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061845" cy="1269365"/>
                <wp:effectExtent l="0" t="0" r="0" b="698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1269365"/>
                        </a:xfrm>
                        <a:prstGeom prst="rect">
                          <a:avLst/>
                        </a:prstGeom>
                        <a:solidFill>
                          <a:srgbClr val="F4B08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66"/>
                              </w:rPr>
                              <w:t>Year 1</w:t>
                            </w:r>
                          </w:p>
                          <w:p w:rsidR="007D6C47" w:rsidRDefault="008F0A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66"/>
                              </w:rPr>
                              <w:t>Autumn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31" style="position:absolute;margin-left:0;margin-top:1.05pt;width:162.35pt;height:99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" fillcolor="#f4b081" stroked="f">
                <v:textbox inset="2.53958mm,1.2694mm,2.53958mm,1.2694mm">
                  <w:txbxContent>
                    <w:p w:rsidR="007D6C47" w:rsidRDefault="008F0AC4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66"/>
                        </w:rPr>
                        <w:t>Year 1</w:t>
                      </w:r>
                    </w:p>
                    <w:p w:rsidR="007D6C47" w:rsidRDefault="008F0AC4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66"/>
                        </w:rPr>
                        <w:t>Autumn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6C47" w:rsidRDefault="00447189">
      <w:r w:rsidRPr="0044718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3629B5" wp14:editId="01EAE26B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3164205" cy="2190750"/>
                <wp:effectExtent l="19050" t="19050" r="36195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189" w:rsidRDefault="00447189" w:rsidP="00447189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 w:rsidRPr="00447189">
                              <w:rPr>
                                <w:sz w:val="24"/>
                              </w:rPr>
                              <w:t>Beegu</w:t>
                            </w:r>
                            <w:proofErr w:type="spellEnd"/>
                            <w:r w:rsidRPr="00447189">
                              <w:rPr>
                                <w:sz w:val="24"/>
                              </w:rPr>
                              <w:t xml:space="preserve"> by Alexis Deacon</w:t>
                            </w:r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</w:rPr>
                            </w:pPr>
                            <w:r w:rsidRPr="00447189">
                              <w:rPr>
                                <w:sz w:val="24"/>
                              </w:rPr>
                              <w:t xml:space="preserve">Rabbits bad </w:t>
                            </w:r>
                            <w:proofErr w:type="spellStart"/>
                            <w:r w:rsidRPr="00447189">
                              <w:rPr>
                                <w:sz w:val="24"/>
                              </w:rPr>
                              <w:t>habbits</w:t>
                            </w:r>
                            <w:proofErr w:type="spellEnd"/>
                            <w:r w:rsidRPr="00447189">
                              <w:rPr>
                                <w:sz w:val="24"/>
                              </w:rPr>
                              <w:t xml:space="preserve"> by Julian Gough</w:t>
                            </w:r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</w:rPr>
                            </w:pPr>
                            <w:r w:rsidRPr="00447189">
                              <w:rPr>
                                <w:sz w:val="24"/>
                              </w:rPr>
                              <w:t>Acrostic poems</w:t>
                            </w:r>
                          </w:p>
                          <w:p w:rsidR="00447189" w:rsidRPr="00447189" w:rsidRDefault="00447189" w:rsidP="0044718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47189">
                              <w:rPr>
                                <w:b/>
                                <w:sz w:val="24"/>
                              </w:rPr>
                              <w:t>Comprehension</w:t>
                            </w:r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</w:rPr>
                            </w:pPr>
                            <w:r w:rsidRPr="00447189">
                              <w:rPr>
                                <w:sz w:val="24"/>
                              </w:rPr>
                              <w:t>The Gruffalo by Julia Donaldson</w:t>
                            </w:r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</w:rPr>
                            </w:pPr>
                            <w:r w:rsidRPr="00447189">
                              <w:rPr>
                                <w:sz w:val="24"/>
                              </w:rPr>
                              <w:t>Lost and found by Oliver Jeffers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62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197.95pt;margin-top:16.8pt;width:249.15pt;height:172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" strokecolor="#ed7d31" strokeweight="4.5pt">
                <v:textbox>
                  <w:txbxContent>
                    <w:p w:rsidR="00447189" w:rsidRDefault="00447189" w:rsidP="00447189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</w:rPr>
                      </w:pPr>
                      <w:proofErr w:type="spellStart"/>
                      <w:r w:rsidRPr="00447189">
                        <w:rPr>
                          <w:sz w:val="24"/>
                        </w:rPr>
                        <w:t>Beegu</w:t>
                      </w:r>
                      <w:proofErr w:type="spellEnd"/>
                      <w:r w:rsidRPr="00447189">
                        <w:rPr>
                          <w:sz w:val="24"/>
                        </w:rPr>
                        <w:t xml:space="preserve"> by Alexis Deacon</w:t>
                      </w:r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</w:rPr>
                      </w:pPr>
                      <w:r w:rsidRPr="00447189">
                        <w:rPr>
                          <w:sz w:val="24"/>
                        </w:rPr>
                        <w:t xml:space="preserve">Rabbits bad </w:t>
                      </w:r>
                      <w:proofErr w:type="spellStart"/>
                      <w:r w:rsidRPr="00447189">
                        <w:rPr>
                          <w:sz w:val="24"/>
                        </w:rPr>
                        <w:t>habbits</w:t>
                      </w:r>
                      <w:proofErr w:type="spellEnd"/>
                      <w:r w:rsidRPr="00447189">
                        <w:rPr>
                          <w:sz w:val="24"/>
                        </w:rPr>
                        <w:t xml:space="preserve"> by Julian Gough</w:t>
                      </w:r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</w:rPr>
                      </w:pPr>
                      <w:r w:rsidRPr="00447189">
                        <w:rPr>
                          <w:sz w:val="24"/>
                        </w:rPr>
                        <w:t>Acrostic poems</w:t>
                      </w:r>
                    </w:p>
                    <w:p w:rsidR="00447189" w:rsidRPr="00447189" w:rsidRDefault="00447189" w:rsidP="00447189">
                      <w:pPr>
                        <w:rPr>
                          <w:b/>
                          <w:sz w:val="24"/>
                        </w:rPr>
                      </w:pPr>
                      <w:r w:rsidRPr="00447189">
                        <w:rPr>
                          <w:b/>
                          <w:sz w:val="24"/>
                        </w:rPr>
                        <w:t>Comprehension</w:t>
                      </w:r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</w:rPr>
                      </w:pPr>
                      <w:r w:rsidRPr="00447189">
                        <w:rPr>
                          <w:sz w:val="24"/>
                        </w:rPr>
                        <w:t>The Gruffalo by Julia Donaldson</w:t>
                      </w:r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</w:rPr>
                      </w:pPr>
                      <w:r w:rsidRPr="00447189">
                        <w:rPr>
                          <w:sz w:val="24"/>
                        </w:rPr>
                        <w:t>Lost and found by Oliver Jeffers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6C47" w:rsidRDefault="007D6C47"/>
    <w:p w:rsidR="007D6C47" w:rsidRDefault="00336E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1695450" cy="1609725"/>
                <wp:effectExtent l="19050" t="19050" r="38100" b="4762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7B7B7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DT – Dips and vegetables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4"/>
                              </w:rPr>
                              <w:t>Introduction to the recipe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4"/>
                              </w:rPr>
                              <w:t>Make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4"/>
                              </w:rPr>
                              <w:t>Taste and Evaluate</w:t>
                            </w:r>
                          </w:p>
                          <w:p w:rsidR="007D6C47" w:rsidRDefault="007D6C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7D6C47" w:rsidRDefault="007D6C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1" o:spid="_x0000_s1033" style="position:absolute;margin-left:0;margin-top:18.55pt;width:133.5pt;height:12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" strokecolor="#7b7b7b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DT – Dips and vegetables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4"/>
                        </w:rPr>
                        <w:t>Introduction to the recipe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4"/>
                        </w:rPr>
                        <w:t>Make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4"/>
                        </w:rPr>
                        <w:t>Taste and Evaluate</w:t>
                      </w:r>
                    </w:p>
                    <w:p w:rsidR="007D6C47" w:rsidRDefault="007D6C47">
                      <w:pPr>
                        <w:spacing w:after="0" w:line="240" w:lineRule="auto"/>
                        <w:textDirection w:val="btLr"/>
                      </w:pPr>
                    </w:p>
                    <w:p w:rsidR="007D6C47" w:rsidRDefault="007D6C4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6C47" w:rsidRDefault="00336E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146050</wp:posOffset>
                </wp:positionV>
                <wp:extent cx="2621280" cy="1609725"/>
                <wp:effectExtent l="19050" t="19050" r="45720" b="47625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E053E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Art – Colour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>Introduction to Colour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>Secondary, Warm and Cool Colours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>Tints and Shades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 xml:space="preserve">A Study of David Hockney’s </w:t>
                            </w:r>
                            <w:proofErr w:type="gramStart"/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>A</w:t>
                            </w:r>
                            <w:proofErr w:type="gramEnd"/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 xml:space="preserve"> Bigger Splash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>Looking at Monet – Painting the Sea</w:t>
                            </w:r>
                          </w:p>
                          <w:p w:rsidR="007D6C47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36E6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2"/>
                              </w:rPr>
                              <w:t>Painting a Storm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3" o:spid="_x0000_s1034" style="position:absolute;margin-left:147.75pt;margin-top:11.5pt;width:206.4pt;height:12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" strokecolor="#e053e3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Art – Colour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>Introduction to Colour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>Secondary, Warm and Cool Colours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>Tints and Shades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 xml:space="preserve">A Study of David Hockney’s </w:t>
                      </w:r>
                      <w:proofErr w:type="gramStart"/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>A</w:t>
                      </w:r>
                      <w:proofErr w:type="gramEnd"/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 xml:space="preserve"> Bigger Splash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>Looking at Monet – Painting the Sea</w:t>
                      </w:r>
                    </w:p>
                    <w:p w:rsidR="007D6C47" w:rsidRPr="00336E6D" w:rsidRDefault="008F0AC4" w:rsidP="00336E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36E6D">
                        <w:rPr>
                          <w:rFonts w:asciiTheme="minorHAnsi" w:eastAsia="Arial" w:hAnsiTheme="minorHAnsi" w:cstheme="minorHAnsi"/>
                          <w:color w:val="000000"/>
                          <w:sz w:val="22"/>
                        </w:rPr>
                        <w:t>Painting a Storm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bookmarkStart w:id="1" w:name="_heading=h.gjdgxs" w:colFirst="0" w:colLast="0"/>
    <w:bookmarkEnd w:id="1"/>
    <w:p w:rsidR="007D6C47" w:rsidRDefault="004471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115570</wp:posOffset>
                </wp:positionV>
                <wp:extent cx="1752600" cy="2600325"/>
                <wp:effectExtent l="19050" t="19050" r="38100" b="4762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C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Physical Education</w:t>
                            </w:r>
                          </w:p>
                          <w:p w:rsidR="007D6C47" w:rsidRDefault="008F0AC4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Invasion games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Defenders and attackers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Passing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Moving towards a goal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Team mates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Space and awareness</w:t>
                            </w:r>
                          </w:p>
                          <w:p w:rsidR="007D6C47" w:rsidRDefault="008F0AC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Net and wall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Defending a space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Keeping score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Hitting with a racket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Racket and ball skills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color w:val="000000"/>
                                <w:sz w:val="20"/>
                              </w:rPr>
                              <w:t>Hitting over a net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0" o:spid="_x0000_s1035" style="position:absolute;margin-left:361.5pt;margin-top:9.1pt;width:138pt;height:20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" strokecolor="#0cf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Physical Education</w:t>
                      </w:r>
                    </w:p>
                    <w:p w:rsidR="007D6C47" w:rsidRDefault="008F0AC4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Invasion games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Defenders and attackers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Passing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Moving towards a goal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Team mates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Space and awareness</w:t>
                      </w:r>
                    </w:p>
                    <w:p w:rsidR="007D6C47" w:rsidRDefault="008F0AC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N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et and wall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Defending a space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Keeping score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Hitting with a racket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Racket and ball skills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color w:val="000000"/>
                          <w:sz w:val="20"/>
                        </w:rPr>
                        <w:t>Hitting over a net</w:t>
                      </w:r>
                    </w:p>
                  </w:txbxContent>
                </v:textbox>
              </v:rect>
            </w:pict>
          </mc:Fallback>
        </mc:AlternateContent>
      </w:r>
    </w:p>
    <w:p w:rsidR="007D6C47" w:rsidRDefault="007D6C47"/>
    <w:p w:rsidR="007D6C47" w:rsidRDefault="007D6C47"/>
    <w:p w:rsidR="007D6C47" w:rsidRDefault="007D6C47"/>
    <w:p w:rsidR="007D6C47" w:rsidRDefault="00447189">
      <w:r w:rsidRPr="0044718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F825B8D" wp14:editId="46FF2004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3192780" cy="1190625"/>
                <wp:effectExtent l="19050" t="19050" r="45720" b="476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189" w:rsidRDefault="00447189" w:rsidP="00447189">
                            <w:pP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447189">
                              <w:rPr>
                                <w:sz w:val="24"/>
                                <w:lang w:val="en-US"/>
                              </w:rPr>
                              <w:t>Place value (within 10)</w:t>
                            </w:r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447189">
                              <w:rPr>
                                <w:sz w:val="24"/>
                                <w:lang w:val="en-US"/>
                              </w:rPr>
                              <w:t>Addition and subtraction (within 10)</w:t>
                            </w:r>
                          </w:p>
                          <w:p w:rsidR="00447189" w:rsidRPr="00447189" w:rsidRDefault="00447189" w:rsidP="004471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lang w:val="en-US"/>
                              </w:rPr>
                            </w:pPr>
                            <w:r w:rsidRPr="00447189">
                              <w:rPr>
                                <w:sz w:val="24"/>
                                <w:lang w:val="en-US"/>
                              </w:rPr>
                              <w:t xml:space="preserve">Shape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5B8D" id="_x0000_s1036" type="#_x0000_t202" style="position:absolute;margin-left:200.2pt;margin-top:17.55pt;width:251.4pt;height:93.75pt;z-index:-251643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" strokecolor="#00b050" strokeweight="4.5pt">
                <v:textbox>
                  <w:txbxContent>
                    <w:p w:rsidR="00447189" w:rsidRDefault="00447189" w:rsidP="00447189">
                      <w:pPr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lang w:val="en-US"/>
                        </w:rPr>
                      </w:pPr>
                      <w:r w:rsidRPr="00447189">
                        <w:rPr>
                          <w:sz w:val="24"/>
                          <w:lang w:val="en-US"/>
                        </w:rPr>
                        <w:t xml:space="preserve">Place value (within </w:t>
                      </w:r>
                      <w:r w:rsidRPr="00447189">
                        <w:rPr>
                          <w:sz w:val="24"/>
                          <w:lang w:val="en-US"/>
                        </w:rPr>
                        <w:t>10</w:t>
                      </w:r>
                      <w:r w:rsidRPr="00447189">
                        <w:rPr>
                          <w:sz w:val="24"/>
                          <w:lang w:val="en-US"/>
                        </w:rPr>
                        <w:t>)</w:t>
                      </w:r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lang w:val="en-US"/>
                        </w:rPr>
                      </w:pPr>
                      <w:r w:rsidRPr="00447189">
                        <w:rPr>
                          <w:sz w:val="24"/>
                          <w:lang w:val="en-US"/>
                        </w:rPr>
                        <w:t xml:space="preserve">Addition and subtraction (within </w:t>
                      </w:r>
                      <w:r w:rsidRPr="00447189">
                        <w:rPr>
                          <w:sz w:val="24"/>
                          <w:lang w:val="en-US"/>
                        </w:rPr>
                        <w:t>10)</w:t>
                      </w:r>
                    </w:p>
                    <w:p w:rsidR="00447189" w:rsidRPr="00447189" w:rsidRDefault="00447189" w:rsidP="004471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lang w:val="en-US"/>
                        </w:rPr>
                      </w:pPr>
                      <w:r w:rsidRPr="00447189">
                        <w:rPr>
                          <w:sz w:val="24"/>
                          <w:lang w:val="en-US"/>
                        </w:rPr>
                        <w:t xml:space="preserve">Shape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E6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368300</wp:posOffset>
                </wp:positionV>
                <wp:extent cx="2099310" cy="1131570"/>
                <wp:effectExtent l="0" t="0" r="0" b="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FFFF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336E6D" w:rsidRPr="00336E6D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rFonts w:ascii="Recursive" w:eastAsia="Recursive" w:hAnsi="Recursive" w:cs="Recursive"/>
                                <w:color w:val="000000"/>
                                <w:sz w:val="20"/>
                              </w:rPr>
                              <w:t>Online Safety and Exploring Purple Mash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rFonts w:ascii="Recursive" w:eastAsia="Recursive" w:hAnsi="Recursive" w:cs="Recursive"/>
                                <w:color w:val="000000"/>
                                <w:sz w:val="20"/>
                              </w:rPr>
                              <w:t>Grouping and Sorting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7" o:spid="_x0000_s1037" style="position:absolute;margin-left:166.5pt;margin-top:29pt;width:165.3pt;height:89.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" strokecolor="#ff6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Computing</w:t>
                      </w:r>
                    </w:p>
                    <w:p w:rsidR="00336E6D" w:rsidRPr="00336E6D" w:rsidRDefault="008F0AC4" w:rsidP="00336E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rFonts w:ascii="Recursive" w:eastAsia="Recursive" w:hAnsi="Recursive" w:cs="Recursive"/>
                          <w:color w:val="000000"/>
                          <w:sz w:val="20"/>
                        </w:rPr>
                        <w:t>Online Safety and Exploring Purple Mash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rFonts w:ascii="Recursive" w:eastAsia="Recursive" w:hAnsi="Recursive" w:cs="Recursive"/>
                          <w:color w:val="000000"/>
                          <w:sz w:val="20"/>
                        </w:rPr>
                        <w:t>Grouping</w:t>
                      </w:r>
                      <w:bookmarkStart w:id="2" w:name="_GoBack"/>
                      <w:r w:rsidRPr="00336E6D">
                        <w:rPr>
                          <w:rFonts w:ascii="Recursive" w:eastAsia="Recursive" w:hAnsi="Recursive" w:cs="Recursive"/>
                          <w:color w:val="000000"/>
                          <w:sz w:val="20"/>
                        </w:rPr>
                        <w:t xml:space="preserve"> and Sorting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336E6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1638300" cy="1104900"/>
                <wp:effectExtent l="19050" t="19050" r="38100" b="3810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CC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6C47" w:rsidRDefault="008F0AC4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:rsidR="007D6C47" w:rsidRDefault="008F0AC4" w:rsidP="00336E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Direction w:val="btLr"/>
                            </w:pPr>
                            <w:r w:rsidRPr="00336E6D">
                              <w:rPr>
                                <w:rFonts w:ascii="Recursive" w:eastAsia="Recursive" w:hAnsi="Recursive" w:cs="Recursive"/>
                                <w:color w:val="000000"/>
                                <w:sz w:val="20"/>
                              </w:rPr>
                              <w:t>What do Christians believe God is like?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8" o:spid="_x0000_s1038" style="position:absolute;margin-left:0;margin-top:20.35pt;width:129pt;height:8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" strokecolor="#c00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7D6C47" w:rsidRDefault="008F0AC4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Religious Education</w:t>
                      </w:r>
                    </w:p>
                    <w:p w:rsidR="007D6C47" w:rsidRDefault="008F0AC4" w:rsidP="00336E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textDirection w:val="btLr"/>
                      </w:pPr>
                      <w:r w:rsidRPr="00336E6D">
                        <w:rPr>
                          <w:rFonts w:ascii="Recursive" w:eastAsia="Recursive" w:hAnsi="Recursive" w:cs="Recursive"/>
                          <w:color w:val="000000"/>
                          <w:sz w:val="20"/>
                        </w:rPr>
                        <w:t>What do Christians believe God is like?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D6C47">
      <w:headerReference w:type="default" r:id="rId8"/>
      <w:footerReference w:type="default" r:id="rId9"/>
      <w:pgSz w:w="16838" w:h="11906" w:orient="landscape"/>
      <w:pgMar w:top="720" w:right="720" w:bottom="720" w:left="720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F4F" w:rsidRDefault="00196F4F">
      <w:pPr>
        <w:spacing w:after="0" w:line="240" w:lineRule="auto"/>
      </w:pPr>
      <w:r>
        <w:separator/>
      </w:r>
    </w:p>
  </w:endnote>
  <w:endnote w:type="continuationSeparator" w:id="0">
    <w:p w:rsidR="00196F4F" w:rsidRDefault="0019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cursiv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47" w:rsidRDefault="007D6C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7D6C47" w:rsidRDefault="007D6C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F4F" w:rsidRDefault="00196F4F">
      <w:pPr>
        <w:spacing w:after="0" w:line="240" w:lineRule="auto"/>
      </w:pPr>
      <w:r>
        <w:separator/>
      </w:r>
    </w:p>
  </w:footnote>
  <w:footnote w:type="continuationSeparator" w:id="0">
    <w:p w:rsidR="00196F4F" w:rsidRDefault="0019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47" w:rsidRDefault="008F0A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i/>
        <w:color w:val="990033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619485" cy="600382"/>
          <wp:effectExtent l="0" t="0" r="0" b="0"/>
          <wp:docPr id="2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485" cy="600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F75"/>
    <w:multiLevelType w:val="hybridMultilevel"/>
    <w:tmpl w:val="362C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4EA"/>
    <w:multiLevelType w:val="hybridMultilevel"/>
    <w:tmpl w:val="46C66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30C2B"/>
    <w:multiLevelType w:val="hybridMultilevel"/>
    <w:tmpl w:val="F1084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87676"/>
    <w:multiLevelType w:val="hybridMultilevel"/>
    <w:tmpl w:val="BCFEF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E40C5"/>
    <w:multiLevelType w:val="hybridMultilevel"/>
    <w:tmpl w:val="078CC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40D0F"/>
    <w:multiLevelType w:val="hybridMultilevel"/>
    <w:tmpl w:val="71F8D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3908CB"/>
    <w:multiLevelType w:val="hybridMultilevel"/>
    <w:tmpl w:val="BE20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C4CC7"/>
    <w:multiLevelType w:val="hybridMultilevel"/>
    <w:tmpl w:val="57CEF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A671A"/>
    <w:multiLevelType w:val="hybridMultilevel"/>
    <w:tmpl w:val="40AA3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168F2"/>
    <w:multiLevelType w:val="hybridMultilevel"/>
    <w:tmpl w:val="D8F61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D61"/>
    <w:multiLevelType w:val="hybridMultilevel"/>
    <w:tmpl w:val="CE0C3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A3D16"/>
    <w:multiLevelType w:val="hybridMultilevel"/>
    <w:tmpl w:val="5038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03867"/>
    <w:multiLevelType w:val="hybridMultilevel"/>
    <w:tmpl w:val="F95E4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2D0947"/>
    <w:multiLevelType w:val="hybridMultilevel"/>
    <w:tmpl w:val="175EB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808BF"/>
    <w:multiLevelType w:val="hybridMultilevel"/>
    <w:tmpl w:val="7B784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D252C"/>
    <w:multiLevelType w:val="hybridMultilevel"/>
    <w:tmpl w:val="7EDAF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47"/>
    <w:rsid w:val="00196F4F"/>
    <w:rsid w:val="00336E6D"/>
    <w:rsid w:val="00447189"/>
    <w:rsid w:val="007D6C47"/>
    <w:rsid w:val="008F0AC4"/>
    <w:rsid w:val="009F6CD4"/>
    <w:rsid w:val="00D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2CEC8-5763-4248-97DC-98568C0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en-GB" w:eastAsia="en-GB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F03"/>
  </w:style>
  <w:style w:type="paragraph" w:styleId="Heading1">
    <w:name w:val="heading 1"/>
    <w:basedOn w:val="Normal"/>
    <w:next w:val="Normal"/>
    <w:link w:val="Heading1Char"/>
    <w:uiPriority w:val="9"/>
    <w:qFormat/>
    <w:rsid w:val="00416F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6F0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01"/>
  </w:style>
  <w:style w:type="paragraph" w:styleId="Footer">
    <w:name w:val="footer"/>
    <w:basedOn w:val="Normal"/>
    <w:link w:val="Foot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01"/>
  </w:style>
  <w:style w:type="character" w:customStyle="1" w:styleId="Heading1Char">
    <w:name w:val="Heading 1 Char"/>
    <w:basedOn w:val="DefaultParagraphFont"/>
    <w:link w:val="Heading1"/>
    <w:uiPriority w:val="9"/>
    <w:rsid w:val="00416F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F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16F0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0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16F03"/>
    <w:rPr>
      <w:b/>
      <w:bCs/>
    </w:rPr>
  </w:style>
  <w:style w:type="character" w:styleId="Emphasis">
    <w:name w:val="Emphasis"/>
    <w:basedOn w:val="DefaultParagraphFont"/>
    <w:uiPriority w:val="20"/>
    <w:qFormat/>
    <w:rsid w:val="00416F03"/>
    <w:rPr>
      <w:i/>
      <w:iCs/>
      <w:color w:val="000000" w:themeColor="text1"/>
    </w:rPr>
  </w:style>
  <w:style w:type="paragraph" w:styleId="NoSpacing">
    <w:name w:val="No Spacing"/>
    <w:uiPriority w:val="1"/>
    <w:qFormat/>
    <w:rsid w:val="00416F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F0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F0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0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F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6F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6F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F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6F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F03"/>
    <w:pPr>
      <w:outlineLvl w:val="9"/>
    </w:p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00TeiF8ouMuF0MyhyhZBVdagg==">CgMxLjAyCGguZ2pkZ3hzOAByITEtUFZHYVR1T0ZqakVUektkek9UdUlvMGR3UUdjQ0pIZQ==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French</dc:creator>
  <cp:lastModifiedBy>Kylie Grey</cp:lastModifiedBy>
  <cp:revision>2</cp:revision>
  <dcterms:created xsi:type="dcterms:W3CDTF">2024-09-09T10:43:00Z</dcterms:created>
  <dcterms:modified xsi:type="dcterms:W3CDTF">2024-09-09T10:43:00Z</dcterms:modified>
</cp:coreProperties>
</file>