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D277" w14:textId="329DC4CD" w:rsidR="00416964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9F7FBD">
        <w:rPr>
          <w:rFonts w:ascii="Arial" w:hAnsi="Arial" w:cs="Arial"/>
          <w:b/>
          <w:sz w:val="28"/>
          <w:szCs w:val="28"/>
        </w:rPr>
        <w:t xml:space="preserve">Cotton End </w:t>
      </w:r>
      <w:r w:rsidR="00236E96">
        <w:rPr>
          <w:rFonts w:ascii="Arial" w:hAnsi="Arial" w:cs="Arial"/>
          <w:b/>
          <w:sz w:val="28"/>
          <w:szCs w:val="28"/>
        </w:rPr>
        <w:t xml:space="preserve">Forest </w:t>
      </w:r>
      <w:r w:rsidR="00416964">
        <w:rPr>
          <w:rFonts w:ascii="Arial" w:hAnsi="Arial" w:cs="Arial"/>
          <w:b/>
          <w:sz w:val="28"/>
          <w:szCs w:val="28"/>
        </w:rPr>
        <w:t>School</w:t>
      </w:r>
    </w:p>
    <w:p w14:paraId="73C1ED76" w14:textId="17620B4D" w:rsidR="00E40145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9F7FBD">
        <w:rPr>
          <w:rFonts w:ascii="Arial" w:hAnsi="Arial" w:cs="Arial"/>
          <w:b/>
          <w:sz w:val="28"/>
          <w:szCs w:val="28"/>
        </w:rPr>
        <w:t>Governing Body</w:t>
      </w:r>
      <w:r w:rsidR="00406CCA">
        <w:rPr>
          <w:rFonts w:ascii="Arial" w:hAnsi="Arial" w:cs="Arial"/>
          <w:b/>
          <w:sz w:val="28"/>
          <w:szCs w:val="28"/>
        </w:rPr>
        <w:t xml:space="preserve"> </w:t>
      </w:r>
      <w:r w:rsidR="00A55F1A">
        <w:rPr>
          <w:rFonts w:ascii="Arial" w:hAnsi="Arial" w:cs="Arial"/>
          <w:b/>
          <w:sz w:val="28"/>
          <w:szCs w:val="28"/>
        </w:rPr>
        <w:t>Report</w:t>
      </w:r>
    </w:p>
    <w:p w14:paraId="68060DF5" w14:textId="77777777" w:rsidR="00406CCA" w:rsidRDefault="00406CCA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662BC3B2" w14:textId="3FF62C38" w:rsidR="00E40145" w:rsidRPr="00406CCA" w:rsidRDefault="00194005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</w:t>
      </w:r>
      <w:r w:rsidR="008358CD">
        <w:rPr>
          <w:rFonts w:ascii="Arial" w:hAnsi="Arial" w:cs="Arial"/>
          <w:b/>
        </w:rPr>
        <w:t xml:space="preserve"> </w:t>
      </w:r>
      <w:r w:rsidR="00680D36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</w:p>
    <w:p w14:paraId="329C4A77" w14:textId="77777777" w:rsidR="00FE5935" w:rsidRPr="003719F4" w:rsidRDefault="00FE5935" w:rsidP="00314CBA">
      <w:pPr>
        <w:pStyle w:val="NormalWeb"/>
        <w:spacing w:before="0" w:beforeAutospacing="0" w:after="0" w:afterAutospacing="0" w:line="270" w:lineRule="atLeast"/>
      </w:pPr>
    </w:p>
    <w:p w14:paraId="30E17F63" w14:textId="6EC4CAB3" w:rsidR="00CE7D98" w:rsidRDefault="004F03B0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</w:t>
      </w:r>
      <w:r w:rsidR="00FE5935" w:rsidRPr="003719F4">
        <w:rPr>
          <w:rFonts w:ascii="Arial" w:hAnsi="Arial" w:cs="Arial"/>
          <w:i/>
          <w:sz w:val="22"/>
          <w:szCs w:val="22"/>
        </w:rPr>
        <w:t>We aim to provide our children with opportunities to become confident, happy children valuing and respecting diversity and who are proud of their achievements</w:t>
      </w:r>
      <w:r>
        <w:rPr>
          <w:rFonts w:ascii="Arial" w:hAnsi="Arial" w:cs="Arial"/>
          <w:i/>
          <w:sz w:val="22"/>
          <w:szCs w:val="22"/>
        </w:rPr>
        <w:t>”</w:t>
      </w:r>
      <w:r w:rsidR="00FE5935" w:rsidRPr="003719F4">
        <w:rPr>
          <w:rFonts w:ascii="Arial" w:hAnsi="Arial" w:cs="Arial"/>
          <w:i/>
          <w:sz w:val="22"/>
          <w:szCs w:val="22"/>
        </w:rPr>
        <w:t>.</w:t>
      </w:r>
    </w:p>
    <w:p w14:paraId="314C8544" w14:textId="77777777" w:rsidR="00DE56D4" w:rsidRDefault="00DE56D4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</w:p>
    <w:p w14:paraId="5F9E396A" w14:textId="3F9CE9B0" w:rsidR="00DE56D4" w:rsidRPr="00DE56D4" w:rsidRDefault="00DE56D4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bCs/>
          <w:iCs/>
          <w:sz w:val="22"/>
          <w:szCs w:val="22"/>
        </w:rPr>
      </w:pPr>
      <w:r w:rsidRPr="00DE56D4">
        <w:rPr>
          <w:rFonts w:ascii="Arial" w:hAnsi="Arial" w:cs="Arial"/>
          <w:b/>
          <w:bCs/>
          <w:iCs/>
          <w:sz w:val="22"/>
          <w:szCs w:val="22"/>
        </w:rPr>
        <w:t>Ofsted Visit</w:t>
      </w:r>
    </w:p>
    <w:p w14:paraId="4D2D2C82" w14:textId="49E5CC69" w:rsidR="00194005" w:rsidRDefault="00194005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4F7F9A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chool had their Ofsted visit, in January</w:t>
      </w:r>
      <w:r w:rsidR="00F76F4C">
        <w:rPr>
          <w:rFonts w:ascii="Arial" w:hAnsi="Arial" w:cs="Arial"/>
          <w:bCs/>
          <w:sz w:val="22"/>
          <w:szCs w:val="22"/>
        </w:rPr>
        <w:t xml:space="preserve"> 2023,</w:t>
      </w:r>
      <w:r>
        <w:rPr>
          <w:rFonts w:ascii="Arial" w:hAnsi="Arial" w:cs="Arial"/>
          <w:bCs/>
          <w:sz w:val="22"/>
          <w:szCs w:val="22"/>
        </w:rPr>
        <w:t xml:space="preserve"> this was a taxing two days for everyone</w:t>
      </w:r>
      <w:r w:rsidR="00F76F4C">
        <w:rPr>
          <w:rFonts w:ascii="Arial" w:hAnsi="Arial" w:cs="Arial"/>
          <w:bCs/>
          <w:sz w:val="22"/>
          <w:szCs w:val="22"/>
        </w:rPr>
        <w:t xml:space="preserve"> staff and </w:t>
      </w:r>
      <w:r>
        <w:rPr>
          <w:rFonts w:ascii="Arial" w:hAnsi="Arial" w:cs="Arial"/>
          <w:bCs/>
          <w:sz w:val="22"/>
          <w:szCs w:val="22"/>
        </w:rPr>
        <w:t>Governors</w:t>
      </w:r>
      <w:r w:rsidR="00F76F4C">
        <w:rPr>
          <w:rFonts w:ascii="Arial" w:hAnsi="Arial" w:cs="Arial"/>
          <w:bCs/>
          <w:sz w:val="22"/>
          <w:szCs w:val="22"/>
        </w:rPr>
        <w:t xml:space="preserve"> alike.</w:t>
      </w:r>
    </w:p>
    <w:p w14:paraId="266E48EB" w14:textId="77777777" w:rsidR="004F7F9A" w:rsidRDefault="004F7F9A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1CA9664C" w14:textId="2BC18383" w:rsidR="00194005" w:rsidRDefault="00194005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On the </w:t>
      </w:r>
      <w:r w:rsidR="00F76F4C">
        <w:rPr>
          <w:rFonts w:ascii="Arial" w:hAnsi="Arial" w:cs="Arial"/>
          <w:bCs/>
          <w:sz w:val="22"/>
          <w:szCs w:val="22"/>
        </w:rPr>
        <w:t>first day</w:t>
      </w:r>
      <w:r>
        <w:rPr>
          <w:rFonts w:ascii="Arial" w:hAnsi="Arial" w:cs="Arial"/>
          <w:bCs/>
          <w:sz w:val="22"/>
          <w:szCs w:val="22"/>
        </w:rPr>
        <w:t xml:space="preserve"> the </w:t>
      </w:r>
      <w:r w:rsidR="004F7F9A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enior </w:t>
      </w:r>
      <w:r w:rsidR="004F7F9A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eadership </w:t>
      </w:r>
      <w:r w:rsidR="004F7F9A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eam had a lengthy phone call</w:t>
      </w:r>
      <w:r w:rsidR="004F7F9A">
        <w:rPr>
          <w:rFonts w:ascii="Arial" w:hAnsi="Arial" w:cs="Arial"/>
          <w:bCs/>
          <w:sz w:val="22"/>
          <w:szCs w:val="22"/>
        </w:rPr>
        <w:t xml:space="preserve"> with Inspectors</w:t>
      </w:r>
      <w:r>
        <w:rPr>
          <w:rFonts w:ascii="Arial" w:hAnsi="Arial" w:cs="Arial"/>
          <w:bCs/>
          <w:sz w:val="22"/>
          <w:szCs w:val="22"/>
        </w:rPr>
        <w:t>, this should have been for 90 mins however,</w:t>
      </w:r>
      <w:r w:rsidR="004F7F9A">
        <w:rPr>
          <w:rFonts w:ascii="Arial" w:hAnsi="Arial" w:cs="Arial"/>
          <w:bCs/>
          <w:sz w:val="22"/>
          <w:szCs w:val="22"/>
        </w:rPr>
        <w:t xml:space="preserve"> the</w:t>
      </w:r>
      <w:r>
        <w:rPr>
          <w:rFonts w:ascii="Arial" w:hAnsi="Arial" w:cs="Arial"/>
          <w:bCs/>
          <w:sz w:val="22"/>
          <w:szCs w:val="22"/>
        </w:rPr>
        <w:t xml:space="preserve"> call lasted over 2 hours.</w:t>
      </w:r>
    </w:p>
    <w:p w14:paraId="66AF39AE" w14:textId="77777777" w:rsidR="004F7F9A" w:rsidRDefault="004F7F9A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2AB2853B" w14:textId="7E9AB619" w:rsidR="004F7F9A" w:rsidRDefault="00194005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On the Tuesday three Inspectors walked round the </w:t>
      </w:r>
      <w:r w:rsidR="00DE56D4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chool asking questions to both staff and children</w:t>
      </w:r>
      <w:r w:rsidR="00F76F4C">
        <w:rPr>
          <w:rFonts w:ascii="Arial" w:hAnsi="Arial" w:cs="Arial"/>
          <w:bCs/>
          <w:sz w:val="22"/>
          <w:szCs w:val="22"/>
        </w:rPr>
        <w:t xml:space="preserve">.  </w:t>
      </w:r>
    </w:p>
    <w:p w14:paraId="327E23F2" w14:textId="77777777" w:rsidR="004F7F9A" w:rsidRDefault="004F7F9A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FDA970E" w14:textId="052780A8" w:rsidR="00194005" w:rsidRDefault="00194005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On </w:t>
      </w:r>
      <w:r w:rsidR="00F76F4C">
        <w:rPr>
          <w:rFonts w:ascii="Arial" w:hAnsi="Arial" w:cs="Arial"/>
          <w:bCs/>
          <w:sz w:val="22"/>
          <w:szCs w:val="22"/>
        </w:rPr>
        <w:t>second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E56D4">
        <w:rPr>
          <w:rFonts w:ascii="Arial" w:hAnsi="Arial" w:cs="Arial"/>
          <w:bCs/>
          <w:sz w:val="22"/>
          <w:szCs w:val="22"/>
        </w:rPr>
        <w:t xml:space="preserve">morning </w:t>
      </w:r>
      <w:r>
        <w:rPr>
          <w:rFonts w:ascii="Arial" w:hAnsi="Arial" w:cs="Arial"/>
          <w:bCs/>
          <w:sz w:val="22"/>
          <w:szCs w:val="22"/>
        </w:rPr>
        <w:t>Governors met with one Inspector and</w:t>
      </w:r>
      <w:r w:rsidR="004F7F9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were grilled about how well they knew the </w:t>
      </w:r>
      <w:r w:rsidR="00DE56D4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chool and whether appropriate challenge was in place.</w:t>
      </w:r>
    </w:p>
    <w:p w14:paraId="44F28D61" w14:textId="77777777" w:rsidR="004F7F9A" w:rsidRDefault="004F7F9A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247A7651" w14:textId="0FF2056D" w:rsidR="00194005" w:rsidRDefault="00194005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When the report was published it was disappointing to know that the school requires improvement in the area of the </w:t>
      </w:r>
      <w:r w:rsidR="00F76F4C">
        <w:rPr>
          <w:rFonts w:ascii="Arial" w:hAnsi="Arial" w:cs="Arial"/>
          <w:bCs/>
          <w:sz w:val="22"/>
          <w:szCs w:val="22"/>
        </w:rPr>
        <w:t xml:space="preserve">leadership and management, covering the </w:t>
      </w:r>
      <w:r>
        <w:rPr>
          <w:rFonts w:ascii="Arial" w:hAnsi="Arial" w:cs="Arial"/>
          <w:bCs/>
          <w:sz w:val="22"/>
          <w:szCs w:val="22"/>
        </w:rPr>
        <w:t xml:space="preserve">curriculum.  Behaviour and attitudes and personal development, </w:t>
      </w:r>
      <w:r w:rsidR="00F76F4C">
        <w:rPr>
          <w:rFonts w:ascii="Arial" w:hAnsi="Arial" w:cs="Arial"/>
          <w:bCs/>
          <w:sz w:val="22"/>
          <w:szCs w:val="22"/>
        </w:rPr>
        <w:t xml:space="preserve">SEND provision </w:t>
      </w:r>
      <w:r>
        <w:rPr>
          <w:rFonts w:ascii="Arial" w:hAnsi="Arial" w:cs="Arial"/>
          <w:bCs/>
          <w:sz w:val="22"/>
          <w:szCs w:val="22"/>
        </w:rPr>
        <w:t>together with the Early years provision was deemed to be judged as ‘Good’.</w:t>
      </w:r>
    </w:p>
    <w:p w14:paraId="0D63E0E8" w14:textId="4BB7E3E5" w:rsidR="00194005" w:rsidRDefault="00194005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7E683E26" w14:textId="003AD126" w:rsidR="00194005" w:rsidRDefault="00194005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Feedback from parents </w:t>
      </w:r>
      <w:r w:rsidR="00F76F4C">
        <w:rPr>
          <w:rFonts w:ascii="Arial" w:hAnsi="Arial" w:cs="Arial"/>
          <w:bCs/>
          <w:sz w:val="22"/>
          <w:szCs w:val="22"/>
        </w:rPr>
        <w:t>was very positive and supportive of the school regardless of the Inspectors judgement, saying that</w:t>
      </w:r>
      <w:r>
        <w:rPr>
          <w:rFonts w:ascii="Arial" w:hAnsi="Arial" w:cs="Arial"/>
          <w:bCs/>
          <w:sz w:val="22"/>
          <w:szCs w:val="22"/>
        </w:rPr>
        <w:t xml:space="preserve"> their child/children</w:t>
      </w:r>
      <w:r w:rsidR="00F76F4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were doing very well.</w:t>
      </w:r>
    </w:p>
    <w:p w14:paraId="30F559C8" w14:textId="4F821763" w:rsidR="00194005" w:rsidRDefault="00194005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CC8009D" w14:textId="2C083CDD" w:rsidR="00194005" w:rsidRDefault="00194005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Steps have been taken to deal with the area of concern and more information will be available</w:t>
      </w:r>
      <w:r w:rsidR="00DE56D4">
        <w:rPr>
          <w:rFonts w:ascii="Arial" w:hAnsi="Arial" w:cs="Arial"/>
          <w:bCs/>
          <w:sz w:val="22"/>
          <w:szCs w:val="22"/>
        </w:rPr>
        <w:t xml:space="preserve"> later next term</w:t>
      </w:r>
      <w:r w:rsidR="004F7F9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 The school and Governors are determined that at the next inspection</w:t>
      </w:r>
      <w:r w:rsidR="004F7F9A">
        <w:rPr>
          <w:rFonts w:ascii="Arial" w:hAnsi="Arial" w:cs="Arial"/>
          <w:bCs/>
          <w:sz w:val="22"/>
          <w:szCs w:val="22"/>
        </w:rPr>
        <w:t xml:space="preserve">, in 30 months’ time, </w:t>
      </w:r>
      <w:r>
        <w:rPr>
          <w:rFonts w:ascii="Arial" w:hAnsi="Arial" w:cs="Arial"/>
          <w:bCs/>
          <w:sz w:val="22"/>
          <w:szCs w:val="22"/>
        </w:rPr>
        <w:t>the inspectors will see what improvements have been made.</w:t>
      </w:r>
    </w:p>
    <w:p w14:paraId="016377E6" w14:textId="77777777" w:rsidR="00DE56D4" w:rsidRDefault="00DE56D4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880A9DC" w14:textId="66D8773C" w:rsidR="00DE56D4" w:rsidRPr="00DE56D4" w:rsidRDefault="00DE56D4" w:rsidP="008358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 </w:t>
      </w:r>
      <w:r w:rsidRPr="00DE56D4">
        <w:rPr>
          <w:rFonts w:ascii="Arial" w:hAnsi="Arial" w:cs="Arial"/>
          <w:b/>
          <w:sz w:val="22"/>
          <w:szCs w:val="22"/>
        </w:rPr>
        <w:t>Assembly</w:t>
      </w:r>
    </w:p>
    <w:p w14:paraId="325A490E" w14:textId="77777777" w:rsidR="00DE56D4" w:rsidRDefault="004F7F9A" w:rsidP="00DE56D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part of getting to know the </w:t>
      </w:r>
      <w:r w:rsidR="00DE56D4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chool t</w:t>
      </w:r>
      <w:r w:rsidR="008358CD">
        <w:rPr>
          <w:rFonts w:ascii="Arial" w:hAnsi="Arial" w:cs="Arial"/>
          <w:bCs/>
          <w:sz w:val="22"/>
          <w:szCs w:val="22"/>
        </w:rPr>
        <w:t xml:space="preserve">he Chair and Vice Chair </w:t>
      </w:r>
      <w:r w:rsidR="00EF1B32">
        <w:rPr>
          <w:rFonts w:ascii="Arial" w:hAnsi="Arial" w:cs="Arial"/>
          <w:bCs/>
          <w:sz w:val="22"/>
          <w:szCs w:val="22"/>
        </w:rPr>
        <w:t>attended sev</w:t>
      </w:r>
      <w:r w:rsidR="008358CD">
        <w:rPr>
          <w:rFonts w:ascii="Arial" w:hAnsi="Arial" w:cs="Arial"/>
          <w:bCs/>
          <w:sz w:val="22"/>
          <w:szCs w:val="22"/>
        </w:rPr>
        <w:t>eral assemblies on Friday afternoon</w:t>
      </w:r>
      <w:r w:rsidR="00EF1B32">
        <w:rPr>
          <w:rFonts w:ascii="Arial" w:hAnsi="Arial" w:cs="Arial"/>
          <w:bCs/>
          <w:sz w:val="22"/>
          <w:szCs w:val="22"/>
        </w:rPr>
        <w:t>s</w:t>
      </w:r>
      <w:r w:rsidR="008358C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358CD">
        <w:rPr>
          <w:rFonts w:ascii="Arial" w:hAnsi="Arial" w:cs="Arial"/>
          <w:bCs/>
          <w:sz w:val="22"/>
          <w:szCs w:val="22"/>
        </w:rPr>
        <w:t xml:space="preserve">This is an opportunity for </w:t>
      </w:r>
      <w:r w:rsidR="00A51746">
        <w:rPr>
          <w:rFonts w:ascii="Arial" w:hAnsi="Arial" w:cs="Arial"/>
          <w:bCs/>
          <w:sz w:val="22"/>
          <w:szCs w:val="22"/>
        </w:rPr>
        <w:t>Governors to hea</w:t>
      </w:r>
      <w:r w:rsidR="002008AC">
        <w:rPr>
          <w:rFonts w:ascii="Arial" w:hAnsi="Arial" w:cs="Arial"/>
          <w:bCs/>
          <w:sz w:val="22"/>
          <w:szCs w:val="22"/>
        </w:rPr>
        <w:t xml:space="preserve">r </w:t>
      </w:r>
      <w:r w:rsidR="00DE56D4">
        <w:rPr>
          <w:rFonts w:ascii="Arial" w:hAnsi="Arial" w:cs="Arial"/>
          <w:bCs/>
          <w:sz w:val="22"/>
          <w:szCs w:val="22"/>
        </w:rPr>
        <w:t xml:space="preserve">and see </w:t>
      </w:r>
      <w:r w:rsidR="008358CD">
        <w:rPr>
          <w:rFonts w:ascii="Arial" w:hAnsi="Arial" w:cs="Arial"/>
          <w:bCs/>
          <w:sz w:val="22"/>
          <w:szCs w:val="22"/>
        </w:rPr>
        <w:t>what the</w:t>
      </w:r>
      <w:r w:rsidR="00DE56D4">
        <w:rPr>
          <w:rFonts w:ascii="Arial" w:hAnsi="Arial" w:cs="Arial"/>
          <w:bCs/>
          <w:sz w:val="22"/>
          <w:szCs w:val="22"/>
        </w:rPr>
        <w:t xml:space="preserve"> children</w:t>
      </w:r>
      <w:r w:rsidR="008358CD">
        <w:rPr>
          <w:rFonts w:ascii="Arial" w:hAnsi="Arial" w:cs="Arial"/>
          <w:bCs/>
          <w:sz w:val="22"/>
          <w:szCs w:val="22"/>
        </w:rPr>
        <w:t xml:space="preserve"> have learnt</w:t>
      </w:r>
      <w:r w:rsidR="00EF1B32">
        <w:rPr>
          <w:rFonts w:ascii="Arial" w:hAnsi="Arial" w:cs="Arial"/>
          <w:bCs/>
          <w:sz w:val="22"/>
          <w:szCs w:val="22"/>
        </w:rPr>
        <w:t xml:space="preserve"> and retained</w:t>
      </w:r>
      <w:r w:rsidR="008358CD">
        <w:rPr>
          <w:rFonts w:ascii="Arial" w:hAnsi="Arial" w:cs="Arial"/>
          <w:bCs/>
          <w:sz w:val="22"/>
          <w:szCs w:val="22"/>
        </w:rPr>
        <w:t xml:space="preserve"> during the</w:t>
      </w:r>
      <w:r w:rsidR="00EF1B32">
        <w:rPr>
          <w:rFonts w:ascii="Arial" w:hAnsi="Arial" w:cs="Arial"/>
          <w:bCs/>
          <w:sz w:val="22"/>
          <w:szCs w:val="22"/>
        </w:rPr>
        <w:t xml:space="preserve"> </w:t>
      </w:r>
      <w:r w:rsidR="008358CD">
        <w:rPr>
          <w:rFonts w:ascii="Arial" w:hAnsi="Arial" w:cs="Arial"/>
          <w:bCs/>
          <w:sz w:val="22"/>
          <w:szCs w:val="22"/>
        </w:rPr>
        <w:t>week.  Showing their written work and pictures.</w:t>
      </w:r>
      <w:r w:rsidR="00DE56D4">
        <w:rPr>
          <w:rFonts w:ascii="Arial" w:hAnsi="Arial" w:cs="Arial"/>
          <w:bCs/>
          <w:sz w:val="22"/>
          <w:szCs w:val="22"/>
        </w:rPr>
        <w:t xml:space="preserve">  </w:t>
      </w:r>
      <w:r w:rsidR="00DE56D4">
        <w:rPr>
          <w:rFonts w:ascii="Arial" w:hAnsi="Arial" w:cs="Arial"/>
          <w:sz w:val="22"/>
          <w:szCs w:val="22"/>
        </w:rPr>
        <w:t>House points are given out at assembly and the winning house announced.</w:t>
      </w:r>
    </w:p>
    <w:p w14:paraId="6D03C90B" w14:textId="77777777" w:rsidR="00DE56D4" w:rsidRDefault="00DE56D4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73F5F177" w14:textId="7CF487C7" w:rsidR="00DE56D4" w:rsidRPr="00DE56D4" w:rsidRDefault="00DE56D4" w:rsidP="008358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56D4">
        <w:rPr>
          <w:rFonts w:ascii="Arial" w:hAnsi="Arial" w:cs="Arial"/>
          <w:b/>
          <w:sz w:val="22"/>
          <w:szCs w:val="22"/>
        </w:rPr>
        <w:t>Attendance</w:t>
      </w:r>
    </w:p>
    <w:p w14:paraId="2D8CE4F6" w14:textId="2DEDEED2" w:rsidR="00E26912" w:rsidRDefault="00680D36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Attendance </w:t>
      </w:r>
      <w:r w:rsidR="00137604">
        <w:rPr>
          <w:rFonts w:ascii="Arial" w:hAnsi="Arial" w:cs="Arial"/>
          <w:bCs/>
          <w:sz w:val="22"/>
          <w:szCs w:val="22"/>
        </w:rPr>
        <w:t>figures are</w:t>
      </w:r>
      <w:r w:rsidR="00E26912">
        <w:rPr>
          <w:rFonts w:ascii="Arial" w:hAnsi="Arial" w:cs="Arial"/>
          <w:bCs/>
          <w:sz w:val="22"/>
          <w:szCs w:val="22"/>
        </w:rPr>
        <w:t xml:space="preserve"> mentioned each Friday </w:t>
      </w:r>
      <w:r w:rsidR="00DE56D4">
        <w:rPr>
          <w:rFonts w:ascii="Arial" w:hAnsi="Arial" w:cs="Arial"/>
          <w:bCs/>
          <w:sz w:val="22"/>
          <w:szCs w:val="22"/>
        </w:rPr>
        <w:t>during assembly, with the winning class</w:t>
      </w:r>
      <w:r w:rsidR="00E26912">
        <w:rPr>
          <w:rFonts w:ascii="Arial" w:hAnsi="Arial" w:cs="Arial"/>
          <w:bCs/>
          <w:sz w:val="22"/>
          <w:szCs w:val="22"/>
        </w:rPr>
        <w:t xml:space="preserve"> had the most children in school that week</w:t>
      </w:r>
      <w:r w:rsidR="00137604">
        <w:rPr>
          <w:rFonts w:ascii="Arial" w:hAnsi="Arial" w:cs="Arial"/>
          <w:bCs/>
          <w:sz w:val="22"/>
          <w:szCs w:val="22"/>
        </w:rPr>
        <w:t xml:space="preserve">.  The aim is for 98% </w:t>
      </w:r>
      <w:r w:rsidR="00E26912">
        <w:rPr>
          <w:rFonts w:ascii="Arial" w:hAnsi="Arial" w:cs="Arial"/>
          <w:bCs/>
          <w:sz w:val="22"/>
          <w:szCs w:val="22"/>
        </w:rPr>
        <w:t xml:space="preserve">– the winners </w:t>
      </w:r>
      <w:r w:rsidR="00137604">
        <w:rPr>
          <w:rFonts w:ascii="Arial" w:hAnsi="Arial" w:cs="Arial"/>
          <w:bCs/>
          <w:sz w:val="22"/>
          <w:szCs w:val="22"/>
        </w:rPr>
        <w:t xml:space="preserve">who have the highest percentage of attendance, </w:t>
      </w:r>
      <w:r w:rsidR="00E26912">
        <w:rPr>
          <w:rFonts w:ascii="Arial" w:hAnsi="Arial" w:cs="Arial"/>
          <w:bCs/>
          <w:sz w:val="22"/>
          <w:szCs w:val="22"/>
        </w:rPr>
        <w:t>receive ‘Charlie Bear’ to look after.  Birthdays are also celebrat</w:t>
      </w:r>
      <w:r w:rsidR="00FC2CE1">
        <w:rPr>
          <w:rFonts w:ascii="Arial" w:hAnsi="Arial" w:cs="Arial"/>
          <w:bCs/>
          <w:sz w:val="22"/>
          <w:szCs w:val="22"/>
        </w:rPr>
        <w:t>ed.  Stars in KS1 and merits</w:t>
      </w:r>
      <w:r w:rsidR="00E44590">
        <w:rPr>
          <w:rFonts w:ascii="Arial" w:hAnsi="Arial" w:cs="Arial"/>
          <w:bCs/>
          <w:sz w:val="22"/>
          <w:szCs w:val="22"/>
        </w:rPr>
        <w:t xml:space="preserve"> in KS2 are awarded for achievements made in their learning.   </w:t>
      </w:r>
    </w:p>
    <w:p w14:paraId="1A6B9C0B" w14:textId="77777777" w:rsidR="00FC2CE1" w:rsidRDefault="00FC2CE1" w:rsidP="00A810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F3F204A" w14:textId="77777777" w:rsidR="00DE56D4" w:rsidRPr="00DE56D4" w:rsidRDefault="00DE56D4" w:rsidP="0072617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56D4">
        <w:rPr>
          <w:rFonts w:ascii="Arial" w:hAnsi="Arial" w:cs="Arial"/>
          <w:b/>
          <w:sz w:val="22"/>
          <w:szCs w:val="22"/>
        </w:rPr>
        <w:t xml:space="preserve">Activities </w:t>
      </w:r>
    </w:p>
    <w:p w14:paraId="369721B3" w14:textId="0E77A69A" w:rsidR="006A2435" w:rsidRDefault="004F7F9A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February the after-school club Dance Club returned.  </w:t>
      </w:r>
    </w:p>
    <w:p w14:paraId="6928B235" w14:textId="77777777" w:rsidR="006A2435" w:rsidRDefault="006A2435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1367D3C0" w14:textId="4AC9E1A3" w:rsidR="004F7F9A" w:rsidRDefault="00DE56D4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Book Week </w:t>
      </w:r>
      <w:r w:rsidR="004F7F9A">
        <w:rPr>
          <w:rFonts w:ascii="Arial" w:hAnsi="Arial" w:cs="Arial"/>
          <w:bCs/>
          <w:sz w:val="22"/>
          <w:szCs w:val="22"/>
        </w:rPr>
        <w:t xml:space="preserve">there was a Scholastics Book Fair a sponsored Book Read and a Cake competition.  </w:t>
      </w:r>
    </w:p>
    <w:p w14:paraId="6A9F3580" w14:textId="11333762" w:rsidR="00954832" w:rsidRDefault="004F7F9A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coffee morning for KS1 and Early Years.</w:t>
      </w:r>
    </w:p>
    <w:p w14:paraId="74E06925" w14:textId="731F797C" w:rsidR="004F7F9A" w:rsidRDefault="004F7F9A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Reading with Grandparents in the afternoon of 1</w:t>
      </w:r>
      <w:r w:rsidRPr="004F7F9A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March.</w:t>
      </w:r>
    </w:p>
    <w:p w14:paraId="79B93785" w14:textId="77777777" w:rsidR="00DE56D4" w:rsidRDefault="00DE56D4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3180EFEE" w14:textId="77777777" w:rsidR="00DE56D4" w:rsidRDefault="00DE56D4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5ADB68E8" w14:textId="5193E339" w:rsidR="004F7F9A" w:rsidRDefault="004F7F9A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World Book Day with the children dressing up in the character of their choice</w:t>
      </w:r>
    </w:p>
    <w:p w14:paraId="0FA666C7" w14:textId="179CB23D" w:rsidR="004F7F9A" w:rsidRDefault="004F7F9A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bring and buy book sale which raised funds for our School</w:t>
      </w:r>
    </w:p>
    <w:p w14:paraId="78E10DC8" w14:textId="6CDAA8A4" w:rsidR="004F7F9A" w:rsidRDefault="004F7F9A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2412EBD4" w14:textId="17A81175" w:rsidR="004F7F9A" w:rsidRPr="006A2435" w:rsidRDefault="006A2435" w:rsidP="0072617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A2435">
        <w:rPr>
          <w:rFonts w:ascii="Arial" w:hAnsi="Arial" w:cs="Arial"/>
          <w:b/>
          <w:sz w:val="22"/>
          <w:szCs w:val="22"/>
        </w:rPr>
        <w:t>School Visits</w:t>
      </w:r>
    </w:p>
    <w:p w14:paraId="7870C3F6" w14:textId="70222390" w:rsidR="006A2435" w:rsidRDefault="006A2435" w:rsidP="006A243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Reception class visiting Woburn Safari Park.</w:t>
      </w:r>
    </w:p>
    <w:p w14:paraId="26A1D5D2" w14:textId="69380B32" w:rsidR="004F7F9A" w:rsidRDefault="006A2435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Year 1 Great Fire of London Workshop</w:t>
      </w:r>
    </w:p>
    <w:p w14:paraId="2E746FEB" w14:textId="261F8D59" w:rsidR="006A2435" w:rsidRDefault="004F7F9A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Year 2 </w:t>
      </w:r>
      <w:r w:rsidR="00B00212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 xml:space="preserve"> trip to Rockingham Castl</w:t>
      </w:r>
      <w:r w:rsidR="006A2435">
        <w:rPr>
          <w:rFonts w:ascii="Arial" w:hAnsi="Arial" w:cs="Arial"/>
          <w:bCs/>
          <w:sz w:val="22"/>
          <w:szCs w:val="22"/>
        </w:rPr>
        <w:t xml:space="preserve">e, </w:t>
      </w:r>
    </w:p>
    <w:p w14:paraId="446A3B8C" w14:textId="4C19CE1B" w:rsidR="004F7F9A" w:rsidRDefault="006A2435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Year 4 </w:t>
      </w:r>
      <w:r w:rsidR="00B00212">
        <w:rPr>
          <w:rFonts w:ascii="Arial" w:hAnsi="Arial" w:cs="Arial"/>
          <w:bCs/>
          <w:sz w:val="22"/>
          <w:szCs w:val="22"/>
        </w:rPr>
        <w:t>Visited</w:t>
      </w:r>
      <w:r>
        <w:rPr>
          <w:rFonts w:ascii="Arial" w:hAnsi="Arial" w:cs="Arial"/>
          <w:bCs/>
          <w:sz w:val="22"/>
          <w:szCs w:val="22"/>
        </w:rPr>
        <w:t xml:space="preserve"> the Verulamium Museum  </w:t>
      </w:r>
    </w:p>
    <w:p w14:paraId="2AC4B92E" w14:textId="5800F499" w:rsidR="004F7F9A" w:rsidRDefault="004F7F9A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47B6FDB" w14:textId="0407C213" w:rsidR="00954832" w:rsidRPr="00EF1B32" w:rsidRDefault="00954832" w:rsidP="0072617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F1B32">
        <w:rPr>
          <w:rFonts w:ascii="Arial" w:hAnsi="Arial" w:cs="Arial"/>
          <w:b/>
          <w:sz w:val="22"/>
          <w:szCs w:val="22"/>
        </w:rPr>
        <w:t>Forest School</w:t>
      </w:r>
    </w:p>
    <w:p w14:paraId="0CCCD0BD" w14:textId="1D356822" w:rsidR="00954832" w:rsidRDefault="006A2435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Forest School Ambassadors raised funds for a Forest School Flag so </w:t>
      </w:r>
    </w:p>
    <w:p w14:paraId="15D0EA1A" w14:textId="1504C491" w:rsidR="006A2435" w:rsidRDefault="006A2435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visitors to Shocot</w:t>
      </w:r>
      <w:r w:rsidR="00B00212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 Springs will know the children are from our School.</w:t>
      </w:r>
    </w:p>
    <w:p w14:paraId="1347BF21" w14:textId="0B1ABA2B" w:rsidR="00CF55A8" w:rsidRDefault="00CF55A8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57EDB977" w14:textId="3DE2148A" w:rsidR="00B00212" w:rsidRDefault="006A2435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 Chair of Governors I visited all classes from - Pre School through to Year 6 from January through to March</w:t>
      </w:r>
      <w:r w:rsidR="00087F6C">
        <w:rPr>
          <w:rFonts w:ascii="Arial" w:hAnsi="Arial" w:cs="Arial"/>
          <w:bCs/>
          <w:sz w:val="22"/>
          <w:szCs w:val="22"/>
        </w:rPr>
        <w:t xml:space="preserve"> 2023.  It was an amazing experience and thoroughly enjoyable.  A report from me was sent to each teacher and circulated to all Governors.  </w:t>
      </w:r>
    </w:p>
    <w:p w14:paraId="176A0132" w14:textId="77777777" w:rsidR="00B00212" w:rsidRDefault="00B00212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1B64CA6E" w14:textId="363F3A52" w:rsidR="006A2435" w:rsidRDefault="00087F6C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 </w:t>
      </w:r>
      <w:r w:rsidR="00B00212">
        <w:rPr>
          <w:rFonts w:ascii="Arial" w:hAnsi="Arial" w:cs="Arial"/>
          <w:bCs/>
          <w:sz w:val="22"/>
          <w:szCs w:val="22"/>
        </w:rPr>
        <w:t>the</w:t>
      </w:r>
      <w:r>
        <w:rPr>
          <w:rFonts w:ascii="Arial" w:hAnsi="Arial" w:cs="Arial"/>
          <w:bCs/>
          <w:sz w:val="22"/>
          <w:szCs w:val="22"/>
        </w:rPr>
        <w:t xml:space="preserve"> next Governor meeting we broke off </w:t>
      </w:r>
      <w:r w:rsidR="00F76F4C">
        <w:rPr>
          <w:rFonts w:ascii="Arial" w:hAnsi="Arial" w:cs="Arial"/>
          <w:bCs/>
          <w:sz w:val="22"/>
          <w:szCs w:val="22"/>
        </w:rPr>
        <w:t>halfway</w:t>
      </w:r>
      <w:r>
        <w:rPr>
          <w:rFonts w:ascii="Arial" w:hAnsi="Arial" w:cs="Arial"/>
          <w:bCs/>
          <w:sz w:val="22"/>
          <w:szCs w:val="22"/>
        </w:rPr>
        <w:t xml:space="preserve"> through the meeting</w:t>
      </w:r>
    </w:p>
    <w:p w14:paraId="5C6C6CB4" w14:textId="15743E8D" w:rsidR="00087F6C" w:rsidRDefault="00DE56D4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 that </w:t>
      </w:r>
      <w:r w:rsidR="00087F6C">
        <w:rPr>
          <w:rFonts w:ascii="Arial" w:hAnsi="Arial" w:cs="Arial"/>
          <w:bCs/>
          <w:sz w:val="22"/>
          <w:szCs w:val="22"/>
        </w:rPr>
        <w:t>Governors</w:t>
      </w:r>
      <w:r>
        <w:rPr>
          <w:rFonts w:ascii="Arial" w:hAnsi="Arial" w:cs="Arial"/>
          <w:bCs/>
          <w:sz w:val="22"/>
          <w:szCs w:val="22"/>
        </w:rPr>
        <w:t xml:space="preserve"> could </w:t>
      </w:r>
      <w:r w:rsidR="00F76F4C">
        <w:rPr>
          <w:rFonts w:ascii="Arial" w:hAnsi="Arial" w:cs="Arial"/>
          <w:bCs/>
          <w:sz w:val="22"/>
          <w:szCs w:val="22"/>
        </w:rPr>
        <w:t>look at</w:t>
      </w:r>
      <w:r w:rsidR="00087F6C">
        <w:rPr>
          <w:rFonts w:ascii="Arial" w:hAnsi="Arial" w:cs="Arial"/>
          <w:bCs/>
          <w:sz w:val="22"/>
          <w:szCs w:val="22"/>
        </w:rPr>
        <w:t xml:space="preserve"> the Early Years setting.  Governors enjoyed the experience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87F6C">
        <w:rPr>
          <w:rFonts w:ascii="Arial" w:hAnsi="Arial" w:cs="Arial"/>
          <w:bCs/>
          <w:sz w:val="22"/>
          <w:szCs w:val="22"/>
        </w:rPr>
        <w:t xml:space="preserve">and wish to visit other classrooms </w:t>
      </w:r>
      <w:r w:rsidR="00B00212">
        <w:rPr>
          <w:rFonts w:ascii="Arial" w:hAnsi="Arial" w:cs="Arial"/>
          <w:bCs/>
          <w:sz w:val="22"/>
          <w:szCs w:val="22"/>
        </w:rPr>
        <w:t>during future Governor meetings, time perm</w:t>
      </w:r>
      <w:r w:rsidR="000C5566">
        <w:rPr>
          <w:rFonts w:ascii="Arial" w:hAnsi="Arial" w:cs="Arial"/>
          <w:bCs/>
          <w:sz w:val="22"/>
          <w:szCs w:val="22"/>
        </w:rPr>
        <w:t>itt</w:t>
      </w:r>
      <w:r w:rsidR="00B00212">
        <w:rPr>
          <w:rFonts w:ascii="Arial" w:hAnsi="Arial" w:cs="Arial"/>
          <w:bCs/>
          <w:sz w:val="22"/>
          <w:szCs w:val="22"/>
        </w:rPr>
        <w:t>ing.</w:t>
      </w:r>
    </w:p>
    <w:p w14:paraId="6B9476D8" w14:textId="77777777" w:rsidR="006A2435" w:rsidRDefault="006A2435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18AA4C0" w14:textId="651F999C" w:rsidR="00006937" w:rsidRDefault="00B00212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end this report, my g</w:t>
      </w:r>
      <w:r w:rsidR="00006937">
        <w:rPr>
          <w:rFonts w:ascii="Arial" w:hAnsi="Arial" w:cs="Arial"/>
          <w:bCs/>
          <w:sz w:val="22"/>
          <w:szCs w:val="22"/>
        </w:rPr>
        <w:t xml:space="preserve">rateful thanks to </w:t>
      </w:r>
      <w:r w:rsidR="00A2647C">
        <w:rPr>
          <w:rFonts w:ascii="Arial" w:hAnsi="Arial" w:cs="Arial"/>
          <w:bCs/>
          <w:sz w:val="22"/>
          <w:szCs w:val="22"/>
        </w:rPr>
        <w:t xml:space="preserve">the Headteacher and </w:t>
      </w:r>
      <w:r w:rsidR="00006937">
        <w:rPr>
          <w:rFonts w:ascii="Arial" w:hAnsi="Arial" w:cs="Arial"/>
          <w:bCs/>
          <w:sz w:val="22"/>
          <w:szCs w:val="22"/>
        </w:rPr>
        <w:t>all staff</w:t>
      </w:r>
      <w:r w:rsidR="00A2647C">
        <w:rPr>
          <w:rFonts w:ascii="Arial" w:hAnsi="Arial" w:cs="Arial"/>
          <w:bCs/>
          <w:sz w:val="22"/>
          <w:szCs w:val="22"/>
        </w:rPr>
        <w:t xml:space="preserve"> </w:t>
      </w:r>
      <w:r w:rsidR="00006937">
        <w:rPr>
          <w:rFonts w:ascii="Arial" w:hAnsi="Arial" w:cs="Arial"/>
          <w:bCs/>
          <w:sz w:val="22"/>
          <w:szCs w:val="22"/>
        </w:rPr>
        <w:t xml:space="preserve">who </w:t>
      </w:r>
      <w:r w:rsidR="00584164">
        <w:rPr>
          <w:rFonts w:ascii="Arial" w:hAnsi="Arial" w:cs="Arial"/>
          <w:bCs/>
          <w:sz w:val="22"/>
          <w:szCs w:val="22"/>
        </w:rPr>
        <w:t>have</w:t>
      </w:r>
      <w:r w:rsidR="00A2647C">
        <w:rPr>
          <w:rFonts w:ascii="Arial" w:hAnsi="Arial" w:cs="Arial"/>
          <w:bCs/>
          <w:sz w:val="22"/>
          <w:szCs w:val="22"/>
        </w:rPr>
        <w:t xml:space="preserve"> all worked extremely hard</w:t>
      </w:r>
      <w:r w:rsidR="00C54944">
        <w:rPr>
          <w:rFonts w:ascii="Arial" w:hAnsi="Arial" w:cs="Arial"/>
          <w:bCs/>
          <w:sz w:val="22"/>
          <w:szCs w:val="22"/>
        </w:rPr>
        <w:t xml:space="preserve"> </w:t>
      </w:r>
      <w:r w:rsidR="00A2647C">
        <w:rPr>
          <w:rFonts w:ascii="Arial" w:hAnsi="Arial" w:cs="Arial"/>
          <w:bCs/>
          <w:sz w:val="22"/>
          <w:szCs w:val="22"/>
        </w:rPr>
        <w:t>for all the children at Cotton End Forest School.</w:t>
      </w:r>
    </w:p>
    <w:p w14:paraId="4FF92912" w14:textId="24A96BFC" w:rsidR="00A2647C" w:rsidRDefault="00A2647C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618B6A0A" w14:textId="09E48766" w:rsidR="00B74A91" w:rsidRPr="00377A40" w:rsidRDefault="00377A40" w:rsidP="00377A40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377A40">
        <w:rPr>
          <w:rFonts w:ascii="Arial" w:hAnsi="Arial" w:cs="Arial"/>
          <w:i/>
          <w:iCs/>
          <w:sz w:val="22"/>
          <w:szCs w:val="22"/>
        </w:rPr>
        <w:t>Sandra Thacker</w:t>
      </w:r>
      <w:r w:rsidR="00A51746">
        <w:rPr>
          <w:rFonts w:ascii="Arial" w:hAnsi="Arial" w:cs="Arial"/>
          <w:i/>
          <w:iCs/>
          <w:sz w:val="22"/>
          <w:szCs w:val="22"/>
        </w:rPr>
        <w:t xml:space="preserve">            </w:t>
      </w:r>
    </w:p>
    <w:p w14:paraId="740BA770" w14:textId="79A46BA0" w:rsidR="00E8626E" w:rsidRPr="003719F4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>Chair of Governors</w:t>
      </w:r>
      <w:r w:rsidR="00A51746">
        <w:rPr>
          <w:rFonts w:ascii="Arial" w:hAnsi="Arial" w:cs="Arial"/>
          <w:i/>
          <w:sz w:val="22"/>
          <w:szCs w:val="22"/>
        </w:rPr>
        <w:t xml:space="preserve">      </w:t>
      </w:r>
    </w:p>
    <w:p w14:paraId="6B8F0D2F" w14:textId="77777777" w:rsidR="00F76F4C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 xml:space="preserve">Cotton End </w:t>
      </w:r>
      <w:r w:rsidR="00680D36">
        <w:rPr>
          <w:rFonts w:ascii="Arial" w:hAnsi="Arial" w:cs="Arial"/>
          <w:i/>
          <w:sz w:val="22"/>
          <w:szCs w:val="22"/>
        </w:rPr>
        <w:t>Forest School</w:t>
      </w:r>
      <w:r w:rsidR="005D32FA">
        <w:rPr>
          <w:rFonts w:ascii="Arial" w:hAnsi="Arial" w:cs="Arial"/>
          <w:i/>
          <w:sz w:val="22"/>
          <w:szCs w:val="22"/>
        </w:rPr>
        <w:t xml:space="preserve"> </w:t>
      </w:r>
    </w:p>
    <w:p w14:paraId="13AB5370" w14:textId="70BD1A9A" w:rsidR="00C54944" w:rsidRDefault="00F76F4C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April 2023</w:t>
      </w:r>
      <w:r w:rsidR="005D32FA">
        <w:rPr>
          <w:rFonts w:ascii="Arial" w:hAnsi="Arial" w:cs="Arial"/>
          <w:i/>
          <w:sz w:val="22"/>
          <w:szCs w:val="22"/>
        </w:rPr>
        <w:t xml:space="preserve"> </w:t>
      </w:r>
    </w:p>
    <w:sectPr w:rsidR="00C54944" w:rsidSect="00CC6367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86"/>
    <w:multiLevelType w:val="hybridMultilevel"/>
    <w:tmpl w:val="E6ACF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475"/>
    <w:multiLevelType w:val="hybridMultilevel"/>
    <w:tmpl w:val="1BD8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535EE"/>
    <w:multiLevelType w:val="multilevel"/>
    <w:tmpl w:val="636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613682">
    <w:abstractNumId w:val="2"/>
  </w:num>
  <w:num w:numId="2" w16cid:durableId="1670212913">
    <w:abstractNumId w:val="1"/>
  </w:num>
  <w:num w:numId="3" w16cid:durableId="136112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EC"/>
    <w:rsid w:val="00006937"/>
    <w:rsid w:val="00006BF9"/>
    <w:rsid w:val="000121FD"/>
    <w:rsid w:val="000146F1"/>
    <w:rsid w:val="00042E21"/>
    <w:rsid w:val="0004779A"/>
    <w:rsid w:val="000509F8"/>
    <w:rsid w:val="00087F27"/>
    <w:rsid w:val="00087F6C"/>
    <w:rsid w:val="000C5566"/>
    <w:rsid w:val="000D74DA"/>
    <w:rsid w:val="000E40A8"/>
    <w:rsid w:val="00137604"/>
    <w:rsid w:val="00144F9A"/>
    <w:rsid w:val="00151647"/>
    <w:rsid w:val="00194005"/>
    <w:rsid w:val="001A3CC9"/>
    <w:rsid w:val="001A4B25"/>
    <w:rsid w:val="001B56F3"/>
    <w:rsid w:val="001D3024"/>
    <w:rsid w:val="001F4350"/>
    <w:rsid w:val="002008AC"/>
    <w:rsid w:val="002045A2"/>
    <w:rsid w:val="00236E96"/>
    <w:rsid w:val="0024619A"/>
    <w:rsid w:val="002F6838"/>
    <w:rsid w:val="00314CBA"/>
    <w:rsid w:val="00342C10"/>
    <w:rsid w:val="003470D4"/>
    <w:rsid w:val="003503B7"/>
    <w:rsid w:val="00352A7B"/>
    <w:rsid w:val="003564A7"/>
    <w:rsid w:val="003611BD"/>
    <w:rsid w:val="003719F4"/>
    <w:rsid w:val="00377A40"/>
    <w:rsid w:val="003B069E"/>
    <w:rsid w:val="003B427E"/>
    <w:rsid w:val="003D1801"/>
    <w:rsid w:val="003E7990"/>
    <w:rsid w:val="004054EB"/>
    <w:rsid w:val="00406CCA"/>
    <w:rsid w:val="00416964"/>
    <w:rsid w:val="00464575"/>
    <w:rsid w:val="00482B18"/>
    <w:rsid w:val="00483C5C"/>
    <w:rsid w:val="004979FD"/>
    <w:rsid w:val="004C0A16"/>
    <w:rsid w:val="004D0FAA"/>
    <w:rsid w:val="004E6089"/>
    <w:rsid w:val="004F03B0"/>
    <w:rsid w:val="004F7F9A"/>
    <w:rsid w:val="005302AC"/>
    <w:rsid w:val="00533AB1"/>
    <w:rsid w:val="005407BC"/>
    <w:rsid w:val="00544A4A"/>
    <w:rsid w:val="005456AB"/>
    <w:rsid w:val="00566F63"/>
    <w:rsid w:val="00574DE2"/>
    <w:rsid w:val="00584164"/>
    <w:rsid w:val="005953A3"/>
    <w:rsid w:val="00597EEF"/>
    <w:rsid w:val="005C02DF"/>
    <w:rsid w:val="005C5DAD"/>
    <w:rsid w:val="005D32FA"/>
    <w:rsid w:val="005E43E4"/>
    <w:rsid w:val="005F4F2E"/>
    <w:rsid w:val="006144B9"/>
    <w:rsid w:val="0063249B"/>
    <w:rsid w:val="00633054"/>
    <w:rsid w:val="00680D36"/>
    <w:rsid w:val="006A2435"/>
    <w:rsid w:val="006C5AD7"/>
    <w:rsid w:val="006D67C3"/>
    <w:rsid w:val="006E3F94"/>
    <w:rsid w:val="006E6A5A"/>
    <w:rsid w:val="00702741"/>
    <w:rsid w:val="00712108"/>
    <w:rsid w:val="00714B9C"/>
    <w:rsid w:val="00714ECA"/>
    <w:rsid w:val="00726177"/>
    <w:rsid w:val="007518A4"/>
    <w:rsid w:val="00751F17"/>
    <w:rsid w:val="0075558F"/>
    <w:rsid w:val="007739A7"/>
    <w:rsid w:val="007A3909"/>
    <w:rsid w:val="007C78DA"/>
    <w:rsid w:val="00803950"/>
    <w:rsid w:val="008262D4"/>
    <w:rsid w:val="008358CD"/>
    <w:rsid w:val="00886696"/>
    <w:rsid w:val="008B52BE"/>
    <w:rsid w:val="008B6EFC"/>
    <w:rsid w:val="008B75A8"/>
    <w:rsid w:val="008C0FC2"/>
    <w:rsid w:val="008D2173"/>
    <w:rsid w:val="00904BC6"/>
    <w:rsid w:val="00944BB4"/>
    <w:rsid w:val="00954832"/>
    <w:rsid w:val="00961F54"/>
    <w:rsid w:val="00965EF7"/>
    <w:rsid w:val="00983661"/>
    <w:rsid w:val="009B2132"/>
    <w:rsid w:val="009F4AD6"/>
    <w:rsid w:val="009F7FBD"/>
    <w:rsid w:val="00A04DD3"/>
    <w:rsid w:val="00A06197"/>
    <w:rsid w:val="00A2647C"/>
    <w:rsid w:val="00A27DF9"/>
    <w:rsid w:val="00A51746"/>
    <w:rsid w:val="00A55F1A"/>
    <w:rsid w:val="00A7664B"/>
    <w:rsid w:val="00A810B8"/>
    <w:rsid w:val="00AA29FF"/>
    <w:rsid w:val="00AD7221"/>
    <w:rsid w:val="00AF2C82"/>
    <w:rsid w:val="00B00212"/>
    <w:rsid w:val="00B11B0C"/>
    <w:rsid w:val="00B36B62"/>
    <w:rsid w:val="00B41B20"/>
    <w:rsid w:val="00B613A3"/>
    <w:rsid w:val="00B74A91"/>
    <w:rsid w:val="00B81C8D"/>
    <w:rsid w:val="00B96356"/>
    <w:rsid w:val="00BA1AEC"/>
    <w:rsid w:val="00BB5634"/>
    <w:rsid w:val="00BB6F16"/>
    <w:rsid w:val="00BD6395"/>
    <w:rsid w:val="00BD7D84"/>
    <w:rsid w:val="00C074C8"/>
    <w:rsid w:val="00C15B62"/>
    <w:rsid w:val="00C219F8"/>
    <w:rsid w:val="00C2280E"/>
    <w:rsid w:val="00C2631F"/>
    <w:rsid w:val="00C37DCD"/>
    <w:rsid w:val="00C46EC6"/>
    <w:rsid w:val="00C54944"/>
    <w:rsid w:val="00C62402"/>
    <w:rsid w:val="00C66BE3"/>
    <w:rsid w:val="00C66F13"/>
    <w:rsid w:val="00C959D0"/>
    <w:rsid w:val="00CA51E0"/>
    <w:rsid w:val="00CA773B"/>
    <w:rsid w:val="00CB11EA"/>
    <w:rsid w:val="00CB40B5"/>
    <w:rsid w:val="00CB779A"/>
    <w:rsid w:val="00CB7B71"/>
    <w:rsid w:val="00CC31D3"/>
    <w:rsid w:val="00CC6367"/>
    <w:rsid w:val="00CE7D98"/>
    <w:rsid w:val="00CF55A8"/>
    <w:rsid w:val="00D204AA"/>
    <w:rsid w:val="00D463E2"/>
    <w:rsid w:val="00D609C9"/>
    <w:rsid w:val="00DB4473"/>
    <w:rsid w:val="00DC3BF0"/>
    <w:rsid w:val="00DD1A3D"/>
    <w:rsid w:val="00DD3F6C"/>
    <w:rsid w:val="00DE56D4"/>
    <w:rsid w:val="00E1003B"/>
    <w:rsid w:val="00E14227"/>
    <w:rsid w:val="00E26912"/>
    <w:rsid w:val="00E33B59"/>
    <w:rsid w:val="00E40145"/>
    <w:rsid w:val="00E44362"/>
    <w:rsid w:val="00E44590"/>
    <w:rsid w:val="00E71665"/>
    <w:rsid w:val="00E805EE"/>
    <w:rsid w:val="00E82EB9"/>
    <w:rsid w:val="00E8626E"/>
    <w:rsid w:val="00E865D3"/>
    <w:rsid w:val="00E909B3"/>
    <w:rsid w:val="00EB2AF0"/>
    <w:rsid w:val="00EC482C"/>
    <w:rsid w:val="00EF1B32"/>
    <w:rsid w:val="00F0013D"/>
    <w:rsid w:val="00F11E7E"/>
    <w:rsid w:val="00F152CC"/>
    <w:rsid w:val="00F15AAF"/>
    <w:rsid w:val="00F24FD9"/>
    <w:rsid w:val="00F3535F"/>
    <w:rsid w:val="00F36A79"/>
    <w:rsid w:val="00F53B81"/>
    <w:rsid w:val="00F5412C"/>
    <w:rsid w:val="00F56C90"/>
    <w:rsid w:val="00F76F4C"/>
    <w:rsid w:val="00F81722"/>
    <w:rsid w:val="00F87235"/>
    <w:rsid w:val="00FC2CE1"/>
    <w:rsid w:val="00FD615C"/>
    <w:rsid w:val="00FD6A8E"/>
    <w:rsid w:val="00FE0E53"/>
    <w:rsid w:val="00FE5935"/>
    <w:rsid w:val="5DB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468C8"/>
  <w15:chartTrackingRefBased/>
  <w15:docId w15:val="{72D16070-242B-4429-B57C-57322024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1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1AEC"/>
  </w:style>
  <w:style w:type="paragraph" w:customStyle="1" w:styleId="yiv328191468msonormal">
    <w:name w:val="yiv328191468msonormal"/>
    <w:basedOn w:val="Normal"/>
    <w:rsid w:val="00F3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604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Mission Statement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Mission Statement</dc:title>
  <dc:subject/>
  <dc:creator>Sandra</dc:creator>
  <cp:keywords/>
  <dc:description/>
  <cp:lastModifiedBy>Sandra Thacker</cp:lastModifiedBy>
  <cp:revision>6</cp:revision>
  <dcterms:created xsi:type="dcterms:W3CDTF">2023-04-05T09:09:00Z</dcterms:created>
  <dcterms:modified xsi:type="dcterms:W3CDTF">2023-04-21T07:29:00Z</dcterms:modified>
</cp:coreProperties>
</file>